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89E" w:rsidRDefault="0085789E">
      <w:pPr>
        <w:snapToGrid w:val="0"/>
        <w:jc w:val="center"/>
        <w:rPr>
          <w:sz w:val="6"/>
          <w:szCs w:val="6"/>
        </w:rPr>
      </w:pPr>
    </w:p>
    <w:p w:rsidR="0085789E" w:rsidRDefault="0085789E">
      <w:pPr>
        <w:snapToGrid w:val="0"/>
        <w:jc w:val="center"/>
        <w:rPr>
          <w:sz w:val="6"/>
          <w:szCs w:val="6"/>
        </w:rPr>
      </w:pPr>
    </w:p>
    <w:p w:rsidR="0085789E" w:rsidRDefault="001302E2">
      <w:pPr>
        <w:snapToGrid w:val="0"/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上海建桥学院</w:t>
      </w:r>
      <w:r w:rsidR="00D0071B">
        <w:rPr>
          <w:rFonts w:ascii="黑体" w:eastAsia="黑体" w:hAnsi="黑体" w:hint="eastAsia"/>
          <w:sz w:val="30"/>
          <w:szCs w:val="30"/>
        </w:rPr>
        <w:t>《</w:t>
      </w:r>
      <w:r w:rsidR="00D0071B" w:rsidRPr="00D0071B">
        <w:rPr>
          <w:rFonts w:ascii="宋体" w:eastAsia="宋体" w:hAnsi="宋体" w:hint="eastAsia"/>
          <w:b/>
          <w:sz w:val="28"/>
          <w:szCs w:val="28"/>
          <w:lang w:eastAsia="zh-CN"/>
        </w:rPr>
        <w:t>幼儿园班级管理</w:t>
      </w:r>
      <w:r w:rsidR="00D0071B">
        <w:rPr>
          <w:rFonts w:ascii="黑体" w:eastAsia="黑体" w:hAnsi="黑体" w:hint="eastAsia"/>
          <w:sz w:val="30"/>
          <w:szCs w:val="30"/>
        </w:rPr>
        <w:t>》</w:t>
      </w:r>
      <w:r>
        <w:rPr>
          <w:rFonts w:ascii="黑体" w:eastAsia="黑体" w:hAnsi="黑体" w:hint="eastAsia"/>
          <w:sz w:val="30"/>
          <w:szCs w:val="30"/>
          <w:lang w:eastAsia="zh-CN"/>
        </w:rPr>
        <w:t>课程教学进度计划表</w:t>
      </w:r>
    </w:p>
    <w:p w:rsidR="0085789E" w:rsidRDefault="001302E2" w:rsidP="00D0071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3"/>
        <w:gridCol w:w="1418"/>
        <w:gridCol w:w="4079"/>
      </w:tblGrid>
      <w:tr w:rsidR="0085789E" w:rsidTr="00F86602">
        <w:trPr>
          <w:trHeight w:val="571"/>
        </w:trPr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课程代码</w:t>
            </w:r>
          </w:p>
        </w:tc>
        <w:tc>
          <w:tcPr>
            <w:tcW w:w="2693" w:type="dxa"/>
            <w:vAlign w:val="center"/>
          </w:tcPr>
          <w:p w:rsidR="0085789E" w:rsidRDefault="00F86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1130017</w:t>
            </w:r>
          </w:p>
        </w:tc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课程名称</w:t>
            </w:r>
          </w:p>
        </w:tc>
        <w:tc>
          <w:tcPr>
            <w:tcW w:w="4079" w:type="dxa"/>
            <w:vAlign w:val="center"/>
          </w:tcPr>
          <w:p w:rsidR="0085789E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幼儿园班级管理</w:t>
            </w:r>
          </w:p>
        </w:tc>
      </w:tr>
      <w:tr w:rsidR="0085789E" w:rsidTr="00F86602">
        <w:trPr>
          <w:trHeight w:val="571"/>
        </w:trPr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2693" w:type="dxa"/>
            <w:vAlign w:val="center"/>
          </w:tcPr>
          <w:p w:rsidR="0085789E" w:rsidRDefault="00F86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4079" w:type="dxa"/>
            <w:vAlign w:val="center"/>
          </w:tcPr>
          <w:p w:rsidR="0085789E" w:rsidRDefault="00F86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5789E" w:rsidTr="00F86602">
        <w:trPr>
          <w:trHeight w:val="571"/>
        </w:trPr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授课教</w:t>
            </w: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693" w:type="dxa"/>
            <w:vAlign w:val="center"/>
          </w:tcPr>
          <w:p w:rsidR="0085789E" w:rsidRDefault="00F86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教师邮箱</w:t>
            </w:r>
          </w:p>
        </w:tc>
        <w:tc>
          <w:tcPr>
            <w:tcW w:w="4079" w:type="dxa"/>
            <w:vAlign w:val="center"/>
          </w:tcPr>
          <w:p w:rsidR="0085789E" w:rsidRDefault="00F8660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meiqingyanyan@163.com</w:t>
            </w:r>
          </w:p>
        </w:tc>
      </w:tr>
      <w:tr w:rsidR="0085789E" w:rsidTr="00F86602">
        <w:trPr>
          <w:trHeight w:val="571"/>
        </w:trPr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上课班级</w:t>
            </w:r>
          </w:p>
        </w:tc>
        <w:tc>
          <w:tcPr>
            <w:tcW w:w="2693" w:type="dxa"/>
            <w:vAlign w:val="center"/>
          </w:tcPr>
          <w:p w:rsidR="00F86602" w:rsidRDefault="001302E2" w:rsidP="00F86602">
            <w:pPr>
              <w:tabs>
                <w:tab w:val="left" w:pos="532"/>
              </w:tabs>
              <w:spacing w:line="340" w:lineRule="exact"/>
              <w:ind w:left="900" w:hangingChars="450" w:hanging="9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学前</w:t>
            </w:r>
            <w:r w:rsidR="00F86602"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教育</w:t>
            </w:r>
            <w:r w:rsid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B20-4</w:t>
            </w:r>
            <w:r w:rsidR="00F86602"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(专升本</w:t>
            </w:r>
            <w:r w:rsid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  <w:r w:rsidR="00F86602"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、</w:t>
            </w:r>
            <w:r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B20-5</w:t>
            </w:r>
            <w:r w:rsidR="00F86602"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（专升本）、</w:t>
            </w:r>
          </w:p>
          <w:p w:rsidR="0085789E" w:rsidRPr="00F86602" w:rsidRDefault="001302E2" w:rsidP="00D0071B">
            <w:pPr>
              <w:tabs>
                <w:tab w:val="left" w:pos="532"/>
              </w:tabs>
              <w:spacing w:line="340" w:lineRule="exact"/>
              <w:ind w:firstLineChars="450" w:firstLine="900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B20-6</w:t>
            </w:r>
            <w:r w:rsidR="00F86602" w:rsidRPr="00F8660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（专升本）</w:t>
            </w:r>
            <w:r w:rsidR="00F86602" w:rsidRPr="00F86602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4079" w:type="dxa"/>
            <w:vAlign w:val="center"/>
          </w:tcPr>
          <w:p w:rsidR="0085789E" w:rsidRPr="00F86602" w:rsidRDefault="001302E2" w:rsidP="00F8660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66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 w:rsidR="00F86602" w:rsidRPr="00F866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120</w:t>
            </w:r>
          </w:p>
        </w:tc>
      </w:tr>
      <w:tr w:rsidR="0085789E">
        <w:trPr>
          <w:trHeight w:val="571"/>
        </w:trPr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答疑时间</w:t>
            </w:r>
          </w:p>
        </w:tc>
        <w:tc>
          <w:tcPr>
            <w:tcW w:w="8190" w:type="dxa"/>
            <w:gridSpan w:val="3"/>
            <w:vAlign w:val="center"/>
          </w:tcPr>
          <w:p w:rsidR="0085789E" w:rsidRPr="00D0071B" w:rsidRDefault="00695F70" w:rsidP="00F8660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D0071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 w:rsidR="00D0071B" w:rsidRPr="00D0071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期末2周</w:t>
            </w:r>
          </w:p>
        </w:tc>
      </w:tr>
      <w:tr w:rsidR="0085789E">
        <w:trPr>
          <w:trHeight w:val="571"/>
        </w:trPr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主要教材</w:t>
            </w:r>
          </w:p>
        </w:tc>
        <w:tc>
          <w:tcPr>
            <w:tcW w:w="8190" w:type="dxa"/>
            <w:gridSpan w:val="3"/>
            <w:vAlign w:val="center"/>
          </w:tcPr>
          <w:p w:rsidR="0085789E" w:rsidRDefault="001302E2" w:rsidP="00F86602">
            <w:pPr>
              <w:snapToGrid w:val="0"/>
              <w:spacing w:line="288" w:lineRule="auto"/>
              <w:ind w:firstLineChars="196" w:firstLine="412"/>
              <w:rPr>
                <w:rFonts w:asciiTheme="majorEastAsia" w:eastAsiaTheme="majorEastAsia" w:hAnsiTheme="maj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《幼儿园班级管理》</w:t>
            </w:r>
            <w:r w:rsidRPr="00D0071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上海交通大学出版社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0071B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D0071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方钧君   第二版</w:t>
            </w:r>
          </w:p>
        </w:tc>
      </w:tr>
      <w:tr w:rsidR="0085789E">
        <w:trPr>
          <w:trHeight w:val="571"/>
        </w:trPr>
        <w:tc>
          <w:tcPr>
            <w:tcW w:w="1418" w:type="dxa"/>
            <w:vAlign w:val="center"/>
          </w:tcPr>
          <w:p w:rsidR="0085789E" w:rsidRPr="00D0071B" w:rsidRDefault="001302E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0071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参考资料</w:t>
            </w:r>
          </w:p>
        </w:tc>
        <w:tc>
          <w:tcPr>
            <w:tcW w:w="8190" w:type="dxa"/>
            <w:gridSpan w:val="3"/>
            <w:vAlign w:val="center"/>
          </w:tcPr>
          <w:p w:rsidR="0085789E" w:rsidRDefault="001302E2" w:rsidP="00F86602">
            <w:pPr>
              <w:snapToGrid w:val="0"/>
              <w:spacing w:line="288" w:lineRule="auto"/>
              <w:ind w:firstLineChars="196" w:firstLine="412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《幼儿园班级管理》华东师范大学出版社    张金陵         </w:t>
            </w:r>
          </w:p>
          <w:p w:rsidR="0085789E" w:rsidRDefault="001302E2" w:rsidP="00F86602">
            <w:pPr>
              <w:snapToGrid w:val="0"/>
              <w:spacing w:line="288" w:lineRule="auto"/>
              <w:ind w:firstLineChars="196" w:firstLine="412"/>
              <w:rPr>
                <w:rFonts w:asciiTheme="majorEastAsia" w:eastAsiaTheme="majorEastAsia" w:hAnsiTheme="maj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《幼儿园班级管理》 华东师范大学出版社  </w:t>
            </w:r>
            <w:r w:rsidR="009B044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左志宏 著</w:t>
            </w:r>
          </w:p>
        </w:tc>
      </w:tr>
    </w:tbl>
    <w:p w:rsidR="0085789E" w:rsidRDefault="0085789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5789E" w:rsidRDefault="001302E2" w:rsidP="00D0071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60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688"/>
        <w:gridCol w:w="1465"/>
        <w:gridCol w:w="3790"/>
      </w:tblGrid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Pr="00D0071B" w:rsidRDefault="001302E2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认识幼儿园教师职责、角色定位</w:t>
            </w:r>
          </w:p>
          <w:p w:rsidR="0085789E" w:rsidRDefault="001302E2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幼儿园班级管理概念、过程、原则与内容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</w:rPr>
              <w:t>讲课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讨论：保教结合的原则如何体现在一日活动中？</w:t>
            </w: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Pr="00D0071B" w:rsidRDefault="001302E2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班务计划的概念、制订依据</w:t>
            </w:r>
          </w:p>
          <w:p w:rsidR="0085789E" w:rsidRDefault="001302E2">
            <w:pPr>
              <w:widowControl/>
              <w:rPr>
                <w:rFonts w:ascii="宋体" w:hAnsi="宋体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各类计划的撰写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</w:rPr>
              <w:t>讲课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交流：各类计划中的内在关系是什么？</w:t>
            </w:r>
          </w:p>
          <w:p w:rsidR="0085789E" w:rsidRDefault="0085789E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幼儿园环境的内涵</w:t>
            </w:r>
          </w:p>
          <w:p w:rsidR="0085789E" w:rsidRDefault="001302E2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物质环境的创设与管理</w:t>
            </w:r>
          </w:p>
          <w:p w:rsidR="0085789E" w:rsidRDefault="001302E2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精神环境的创设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</w:rPr>
              <w:t>讲课</w:t>
            </w:r>
            <w:r>
              <w:rPr>
                <w:rFonts w:ascii="宋体" w:eastAsia="宋体" w:hAnsi="宋体" w:cs="宋体" w:hint="eastAsia"/>
                <w:color w:val="000000"/>
                <w:position w:val="-20"/>
                <w:lang w:eastAsia="zh-CN"/>
              </w:rPr>
              <w:t>与讨论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：</w:t>
            </w:r>
            <w:r w:rsidRPr="00D0071B"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幼儿园班级环境的构想</w:t>
            </w: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班级一日常规工作的内涵</w:t>
            </w:r>
          </w:p>
          <w:p w:rsidR="0085789E" w:rsidRDefault="001302E2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一日生活常规的养成</w:t>
            </w:r>
          </w:p>
          <w:p w:rsidR="0085789E" w:rsidRDefault="0085789E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宋体"/>
                <w:color w:val="000000"/>
                <w:position w:val="-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lang w:eastAsia="zh-CN"/>
              </w:rPr>
              <w:t>讲课与实训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思考：一日活动中哪些环节容易引起幼儿常规行为问题？</w:t>
            </w:r>
          </w:p>
          <w:p w:rsidR="0085789E" w:rsidRDefault="0085789E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一日教学活动常规的行为养成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宋体"/>
                <w:color w:val="000000"/>
                <w:position w:val="-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</w:rPr>
              <w:t>讲课</w:t>
            </w:r>
            <w:r>
              <w:rPr>
                <w:rFonts w:ascii="宋体" w:eastAsia="宋体" w:hAnsi="宋体" w:cs="宋体" w:hint="eastAsia"/>
                <w:color w:val="000000"/>
                <w:position w:val="-20"/>
                <w:lang w:eastAsia="zh-CN"/>
              </w:rPr>
              <w:t>与讨论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班上有孩子发生异物卡住咽喉，你怎么处理？</w:t>
            </w: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Pr="00D0071B" w:rsidRDefault="001302E2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bookmarkStart w:id="0" w:name="_GoBack"/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班级安全管理</w:t>
            </w:r>
          </w:p>
          <w:p w:rsidR="0085789E" w:rsidRPr="00D0071B" w:rsidRDefault="001302E2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 w:rsidRPr="00D0071B"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易发事故的安全防范和处理</w:t>
            </w:r>
          </w:p>
          <w:p w:rsidR="0085789E" w:rsidRPr="00D0071B" w:rsidRDefault="001302E2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 w:rsidRPr="00D0071B"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突发事故的紧急处理</w:t>
            </w:r>
          </w:p>
          <w:p w:rsidR="0085789E" w:rsidRDefault="001302E2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班级的财物管理</w:t>
            </w:r>
          </w:p>
          <w:p w:rsidR="0085789E" w:rsidRDefault="001302E2">
            <w:pPr>
              <w:widowControl/>
              <w:rPr>
                <w:rFonts w:ascii="宋体" w:hAnsi="宋体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lastRenderedPageBreak/>
              <w:t>班级信息与文档管理</w:t>
            </w:r>
            <w:bookmarkEnd w:id="0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宋体"/>
                <w:color w:val="000000"/>
                <w:position w:val="-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lang w:eastAsia="zh-CN"/>
              </w:rPr>
              <w:lastRenderedPageBreak/>
              <w:t>讲课与讨论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讨论：怎么看待班级里的安全隐患？</w:t>
            </w:r>
          </w:p>
          <w:p w:rsidR="0085789E" w:rsidRDefault="001302E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案例分析：幼儿园班级管理中的事</w:t>
            </w: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Pr="00D0071B" w:rsidRDefault="001302E2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家园共育的内与与途径</w:t>
            </w:r>
          </w:p>
          <w:p w:rsidR="0085789E" w:rsidRPr="00D0071B" w:rsidRDefault="001302E2">
            <w:pPr>
              <w:widowControl/>
              <w:rPr>
                <w:rFonts w:ascii="宋体" w:eastAsia="宋体" w:hAnsi="宋体" w:cs="Arial" w:hint="eastAsia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家园沟通技巧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</w:rPr>
              <w:t>讲课</w:t>
            </w:r>
            <w:r>
              <w:rPr>
                <w:rFonts w:ascii="宋体" w:eastAsia="宋体" w:hAnsi="宋体" w:cs="宋体" w:hint="eastAsia"/>
                <w:color w:val="000000"/>
                <w:position w:val="-20"/>
                <w:lang w:eastAsia="zh-CN"/>
              </w:rPr>
              <w:t>与思考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思考：家园共育的途径有哪些？</w:t>
            </w:r>
          </w:p>
        </w:tc>
      </w:tr>
      <w:tr w:rsidR="008578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89E" w:rsidRDefault="001302E2">
            <w:pPr>
              <w:widowControl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lang w:eastAsia="zh-CN"/>
              </w:rPr>
              <w:t>小班、中班、大班幼儿的管理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position w:val="-20"/>
              </w:rPr>
              <w:t>讲课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position w:val="-20"/>
                <w:lang w:eastAsia="zh-CN"/>
              </w:rPr>
              <w:t>与思考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89E" w:rsidRDefault="001302E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交流：小、中、大幼儿生活教师分别需要关注的要点</w:t>
            </w:r>
          </w:p>
        </w:tc>
      </w:tr>
    </w:tbl>
    <w:p w:rsidR="0085789E" w:rsidRDefault="001302E2" w:rsidP="00D0071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818"/>
      </w:tblGrid>
      <w:tr w:rsidR="0085789E" w:rsidTr="00D0071B">
        <w:tc>
          <w:tcPr>
            <w:tcW w:w="1809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总评构成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789E" w:rsidRPr="00D0071B" w:rsidRDefault="001302E2" w:rsidP="00D0071B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评价方式</w:t>
            </w:r>
          </w:p>
        </w:tc>
        <w:tc>
          <w:tcPr>
            <w:tcW w:w="2818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5789E" w:rsidTr="00D0071B">
        <w:tc>
          <w:tcPr>
            <w:tcW w:w="1809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789E" w:rsidRPr="00D0071B" w:rsidRDefault="001302E2" w:rsidP="00D0071B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期末开卷考试</w:t>
            </w:r>
          </w:p>
        </w:tc>
        <w:tc>
          <w:tcPr>
            <w:tcW w:w="2818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85789E" w:rsidTr="00D0071B">
        <w:tc>
          <w:tcPr>
            <w:tcW w:w="1809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789E" w:rsidRPr="00D0071B" w:rsidRDefault="001302E2" w:rsidP="00D0071B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设计：幼儿园班级环境的构想</w:t>
            </w:r>
          </w:p>
        </w:tc>
        <w:tc>
          <w:tcPr>
            <w:tcW w:w="2818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85789E" w:rsidTr="00D0071B">
        <w:tc>
          <w:tcPr>
            <w:tcW w:w="1809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789E" w:rsidRPr="00D0071B" w:rsidRDefault="001302E2" w:rsidP="00D0071B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讨论：家园共育的途径有哪些？</w:t>
            </w:r>
          </w:p>
        </w:tc>
        <w:tc>
          <w:tcPr>
            <w:tcW w:w="2818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85789E" w:rsidTr="00D0071B">
        <w:tc>
          <w:tcPr>
            <w:tcW w:w="1809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789E" w:rsidRPr="00D0071B" w:rsidRDefault="001302E2" w:rsidP="00D0071B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 w:rsidRPr="00D0071B">
              <w:rPr>
                <w:rFonts w:ascii="宋体" w:eastAsia="宋体" w:hAnsi="宋体" w:cs="Arial" w:hint="eastAsia"/>
                <w:kern w:val="0"/>
                <w:lang w:eastAsia="zh-CN"/>
              </w:rPr>
              <w:t>分析案例：幼儿园班级管理中的事</w:t>
            </w:r>
          </w:p>
        </w:tc>
        <w:tc>
          <w:tcPr>
            <w:tcW w:w="2818" w:type="dxa"/>
            <w:shd w:val="clear" w:color="auto" w:fill="auto"/>
          </w:tcPr>
          <w:p w:rsidR="0085789E" w:rsidRDefault="001302E2" w:rsidP="00D0071B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:rsidR="0085789E" w:rsidRDefault="0085789E" w:rsidP="00D0071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</w:p>
    <w:p w:rsidR="0085789E" w:rsidRDefault="001302E2" w:rsidP="0022030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866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颜美青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866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0071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866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866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85789E" w:rsidSect="0085789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4A" w:rsidRDefault="003D164A" w:rsidP="0085789E">
      <w:r>
        <w:separator/>
      </w:r>
    </w:p>
  </w:endnote>
  <w:endnote w:type="continuationSeparator" w:id="1">
    <w:p w:rsidR="003D164A" w:rsidRDefault="003D164A" w:rsidP="0085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9E" w:rsidRDefault="0022030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302E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302E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5789E" w:rsidRDefault="001302E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9E" w:rsidRDefault="001302E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2030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2030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0071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22030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5789E" w:rsidRDefault="001302E2" w:rsidP="00D0071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4A" w:rsidRDefault="003D164A" w:rsidP="0085789E">
      <w:r>
        <w:separator/>
      </w:r>
    </w:p>
  </w:footnote>
  <w:footnote w:type="continuationSeparator" w:id="1">
    <w:p w:rsidR="003D164A" w:rsidRDefault="003D164A" w:rsidP="00857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9E" w:rsidRDefault="001302E2" w:rsidP="00D0071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9E" w:rsidRDefault="00220308" w:rsidP="00D0071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22030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85789E" w:rsidRDefault="001302E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Q4ODQwNThiYTg4YTBlNDhkZDRmNGNiNWM5NWE1Yz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2E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308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64A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F70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89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4A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10C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157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71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60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9FF2C75"/>
    <w:rsid w:val="2E0A4D84"/>
    <w:rsid w:val="2E59298A"/>
    <w:rsid w:val="37E50B00"/>
    <w:rsid w:val="44A37416"/>
    <w:rsid w:val="49DF08B3"/>
    <w:rsid w:val="4BF34AF9"/>
    <w:rsid w:val="526B22D4"/>
    <w:rsid w:val="52E641EF"/>
    <w:rsid w:val="53010887"/>
    <w:rsid w:val="55F2730B"/>
    <w:rsid w:val="65310993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9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57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57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8578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85789E"/>
  </w:style>
  <w:style w:type="character" w:styleId="a7">
    <w:name w:val="Hyperlink"/>
    <w:qFormat/>
    <w:rsid w:val="0085789E"/>
    <w:rPr>
      <w:color w:val="0000FF"/>
      <w:u w:val="single"/>
    </w:rPr>
  </w:style>
  <w:style w:type="paragraph" w:customStyle="1" w:styleId="1">
    <w:name w:val="1 字元"/>
    <w:basedOn w:val="a"/>
    <w:qFormat/>
    <w:rsid w:val="008578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BDFEC62-ABFD-4174-93DF-8ACFAE199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789</Characters>
  <Application>Microsoft Office Word</Application>
  <DocSecurity>0</DocSecurity>
  <Lines>6</Lines>
  <Paragraphs>1</Paragraphs>
  <ScaleCrop>false</ScaleCrop>
  <Company>CMT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35</cp:revision>
  <cp:lastPrinted>2023-08-25T06:16:00Z</cp:lastPrinted>
  <dcterms:created xsi:type="dcterms:W3CDTF">2015-08-27T04:51:00Z</dcterms:created>
  <dcterms:modified xsi:type="dcterms:W3CDTF">2023-09-12T05:01:00Z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9D861FF6258E4F4BA70E135BD377D14D</vt:lpwstr>
  </property>
</Properties>
</file>