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252685">
      <w:pPr>
        <w:snapToGrid w:val="0"/>
        <w:jc w:val="center"/>
        <w:rPr>
          <w:sz w:val="6"/>
          <w:szCs w:val="6"/>
        </w:rPr>
      </w:pPr>
    </w:p>
    <w:p w14:paraId="3E907E92">
      <w:pPr>
        <w:snapToGrid w:val="0"/>
        <w:jc w:val="center"/>
        <w:rPr>
          <w:sz w:val="6"/>
          <w:szCs w:val="6"/>
        </w:rPr>
      </w:pPr>
    </w:p>
    <w:p w14:paraId="4B41159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B6E44C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E8B37B1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135DB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3A05A56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幼儿园观察2</w:t>
            </w:r>
          </w:p>
        </w:tc>
      </w:tr>
      <w:tr w14:paraId="5CA2AD5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2E33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CEF8AA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1130023</w:t>
            </w:r>
          </w:p>
        </w:tc>
        <w:tc>
          <w:tcPr>
            <w:tcW w:w="1314" w:type="dxa"/>
            <w:vAlign w:val="center"/>
          </w:tcPr>
          <w:p w14:paraId="32F13D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A0A6A8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1318、1331</w:t>
            </w:r>
          </w:p>
        </w:tc>
        <w:tc>
          <w:tcPr>
            <w:tcW w:w="1753" w:type="dxa"/>
            <w:vAlign w:val="center"/>
          </w:tcPr>
          <w:p w14:paraId="0C01484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E2CF12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6289AE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54EB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3AB626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李小波、马嘉玉</w:t>
            </w:r>
          </w:p>
        </w:tc>
        <w:tc>
          <w:tcPr>
            <w:tcW w:w="1314" w:type="dxa"/>
            <w:vAlign w:val="center"/>
          </w:tcPr>
          <w:p w14:paraId="656BD03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5709C8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15022、19052</w:t>
            </w:r>
          </w:p>
        </w:tc>
        <w:tc>
          <w:tcPr>
            <w:tcW w:w="1753" w:type="dxa"/>
            <w:vAlign w:val="center"/>
          </w:tcPr>
          <w:p w14:paraId="4F66ECE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86A243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0E8C7C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2ED7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7E60AB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学前教育B21-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（专升本）、B21-5（专升本）</w:t>
            </w:r>
          </w:p>
        </w:tc>
        <w:tc>
          <w:tcPr>
            <w:tcW w:w="1314" w:type="dxa"/>
            <w:vAlign w:val="center"/>
          </w:tcPr>
          <w:p w14:paraId="13C8D7A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FC1867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753" w:type="dxa"/>
            <w:vAlign w:val="center"/>
          </w:tcPr>
          <w:p w14:paraId="676168E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BA4F27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二教403、教育学院323</w:t>
            </w:r>
          </w:p>
        </w:tc>
      </w:tr>
      <w:tr w14:paraId="41C6890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7DE8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DFE020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星期四12:45-13:30（第5节课）</w:t>
            </w:r>
          </w:p>
        </w:tc>
      </w:tr>
      <w:tr w14:paraId="66C323E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87F59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ECF211D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5447197</w:t>
            </w:r>
          </w:p>
          <w:p w14:paraId="5BCEAB1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https://my.gench.edu.cn/FAP5.Portal/pc.html?rnd=587474216</w:t>
            </w:r>
          </w:p>
        </w:tc>
      </w:tr>
      <w:tr w14:paraId="0859EEC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BB88A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783EE3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3243ACB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5079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80B3C2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1.学前教育学，作者：钱雨，出版社：上海交通大学出版社，版本信息：2018-06-01（出版时间），版次：第1版，书号（ISBN）：9787313194756；</w:t>
            </w:r>
          </w:p>
          <w:p w14:paraId="3880E36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7E6DE92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CFBD90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04"/>
        <w:gridCol w:w="2380"/>
        <w:gridCol w:w="1849"/>
      </w:tblGrid>
      <w:tr w14:paraId="09E35C4C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3801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400080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98D9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D31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9951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BC562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28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C288D3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3D4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F17F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A1C84E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A48A0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2034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2AA817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3E6BD9F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55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83936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D2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EB33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4FEEAF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15C4E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DBC1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3EF19A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0DF7B79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2B6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95F3D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E54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4BB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5749EB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2580B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A092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267F49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06AAF27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EF6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DB22A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89D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0F14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573581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248DC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3156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0A5285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4F61C5D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A17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55998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000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8B47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25AD42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B2F12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4891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70B20F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AEA94A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86B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A7C32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38F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5575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074F90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2CF73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666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43CC75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F54B8F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921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BCDB2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62E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A0D2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9C6F8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D6C4F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958E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5AFE1B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431474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B2B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A59CB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A60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1B7F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4398A4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0CF90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023B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10604A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CF8C4C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518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14996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D8A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032A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E2DEB1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42B8E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C051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63C012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49FE1AB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E6C0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1515D57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F68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C7FD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560154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C6160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19CE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1135CB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349DC4F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508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251F4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4A5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1DB4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72EDDB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FC6F1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E1A7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191CAA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D30C1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3E59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B57E6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82C2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1565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A2285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3683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6826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2F6166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4BE8524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4233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ECC91D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7CAE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FDDE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B12C72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CAFE1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7D50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42990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D760F4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5CF9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893E9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C68E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18CD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8F30E5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A0433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AC7B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5A909DA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4904834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26B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CA4478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1D7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1200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404110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FEEB1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0EAA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7C784D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440262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F092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C0367F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7595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23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A9F6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847C0D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B3A8F4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8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1513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2EF3E6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</w:tbl>
    <w:p w14:paraId="3328646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5AF2FBF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6B0C85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7C6E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34190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360F227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4A9E68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66011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228A4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常规执行状况</w:t>
            </w:r>
          </w:p>
        </w:tc>
      </w:tr>
      <w:tr w14:paraId="787C167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CDA21B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7B22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6224B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专业实践中的实际表现</w:t>
            </w:r>
          </w:p>
        </w:tc>
      </w:tr>
      <w:tr w14:paraId="2D414A8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FB2FA7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4692CD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CD656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汇报表现</w:t>
            </w:r>
          </w:p>
        </w:tc>
      </w:tr>
    </w:tbl>
    <w:p w14:paraId="033F9B7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127635</wp:posOffset>
            </wp:positionV>
            <wp:extent cx="766445" cy="346075"/>
            <wp:effectExtent l="0" t="0" r="8255" b="9525"/>
            <wp:wrapSquare wrapText="bothSides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6014B3D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2476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DDD3CB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0167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86F4BD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379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5877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4F6E6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A4F6E6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482D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0288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FC55C0"/>
    <w:rsid w:val="0250298D"/>
    <w:rsid w:val="0B02141F"/>
    <w:rsid w:val="0DB76A4A"/>
    <w:rsid w:val="199D2E85"/>
    <w:rsid w:val="1B9B294B"/>
    <w:rsid w:val="2E59298A"/>
    <w:rsid w:val="37E50B00"/>
    <w:rsid w:val="436F17F6"/>
    <w:rsid w:val="49DF08B3"/>
    <w:rsid w:val="65310993"/>
    <w:rsid w:val="6E256335"/>
    <w:rsid w:val="700912C5"/>
    <w:rsid w:val="74F62C86"/>
    <w:rsid w:val="7A0A153B"/>
    <w:rsid w:val="7ABF4E20"/>
    <w:rsid w:val="7FB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2024-10-12T11:53:12Z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B2E14A5F86CE4EA3B4B161C278E0A4C0_12</vt:lpwstr>
  </property>
</Properties>
</file>