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8"/>
        <w:gridCol w:w="1441"/>
        <w:gridCol w:w="1279"/>
        <w:gridCol w:w="1139"/>
        <w:gridCol w:w="1704"/>
        <w:gridCol w:w="1423"/>
      </w:tblGrid>
      <w:tr w:rsidR="00C92CFC" w14:paraId="69ECFDAA" w14:textId="77777777" w:rsidTr="009441D0">
        <w:trPr>
          <w:trHeight w:val="45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8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21A0EFB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</w:t>
            </w:r>
            <w:r w:rsidR="003B76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41" w:type="dxa"/>
            <w:vAlign w:val="center"/>
          </w:tcPr>
          <w:p w14:paraId="49984722" w14:textId="3D0C8478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</w:t>
            </w:r>
            <w:r w:rsidR="008C066A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3BE7F8C0" w:rsidR="00C92CFC" w:rsidRPr="00C92CFC" w:rsidRDefault="00335B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35B2D">
              <w:rPr>
                <w:rFonts w:eastAsia="宋体"/>
                <w:sz w:val="21"/>
                <w:szCs w:val="21"/>
                <w:lang w:eastAsia="zh-CN"/>
              </w:rPr>
              <w:t>2939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41" w:type="dxa"/>
            <w:vAlign w:val="center"/>
          </w:tcPr>
          <w:p w14:paraId="6E942AE7" w14:textId="77777777" w:rsidR="0066526F" w:rsidRDefault="009441D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  <w:r w:rsidR="0066526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62D9E654" w14:textId="16D5A646" w:rsidR="00C92CFC" w:rsidRPr="00C92CFC" w:rsidRDefault="0066526F" w:rsidP="0066526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66526F">
              <w:rPr>
                <w:rFonts w:eastAsia="宋体"/>
                <w:sz w:val="21"/>
                <w:szCs w:val="21"/>
                <w:lang w:eastAsia="zh-CN"/>
              </w:rPr>
              <w:t>葛坚坚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02A3C00C" w14:textId="77777777" w:rsidR="0066526F" w:rsidRDefault="009441D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  <w:r w:rsidR="0066526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A08118D" w14:textId="5B41FD66" w:rsidR="00C92CFC" w:rsidRPr="00C92CFC" w:rsidRDefault="0066526F" w:rsidP="0066526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66526F">
              <w:rPr>
                <w:rFonts w:eastAsia="宋体"/>
                <w:sz w:val="21"/>
                <w:szCs w:val="21"/>
                <w:lang w:eastAsia="zh-CN"/>
              </w:rPr>
              <w:t>23590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F726F5F" w14:textId="77777777" w:rsidR="0066526F" w:rsidRDefault="009441D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66526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68E73D8" w14:textId="087B7EC7" w:rsidR="00C92CFC" w:rsidRPr="00C92CFC" w:rsidRDefault="0066526F" w:rsidP="0066526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41" w:type="dxa"/>
            <w:vAlign w:val="center"/>
          </w:tcPr>
          <w:p w14:paraId="19F205DF" w14:textId="0DD751F9" w:rsidR="00C91C85" w:rsidRPr="00C92CFC" w:rsidRDefault="00335B2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35B2D">
              <w:rPr>
                <w:rFonts w:eastAsia="宋体"/>
                <w:sz w:val="21"/>
                <w:szCs w:val="21"/>
                <w:lang w:eastAsia="zh-CN"/>
              </w:rPr>
              <w:t>机制</w:t>
            </w:r>
            <w:r w:rsidRPr="00335B2D">
              <w:rPr>
                <w:rFonts w:eastAsia="宋体"/>
                <w:sz w:val="21"/>
                <w:szCs w:val="21"/>
                <w:lang w:eastAsia="zh-CN"/>
              </w:rPr>
              <w:t>B23-2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2D0323E0" w:rsidR="00C91C85" w:rsidRPr="00C92CFC" w:rsidRDefault="00335B2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35B2D">
              <w:rPr>
                <w:rFonts w:eastAsia="宋体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2790EB75" w:rsidR="00C91C85" w:rsidRPr="00C92CFC" w:rsidRDefault="009441D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107A"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923EDD3" w:rsidR="00C91C85" w:rsidRPr="005A283A" w:rsidRDefault="00940D16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8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362"/>
        <w:gridCol w:w="1843"/>
        <w:gridCol w:w="2115"/>
      </w:tblGrid>
      <w:tr w:rsidR="009D7F2A" w14:paraId="6190B1A2" w14:textId="77777777" w:rsidTr="000710F9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0710F9">
        <w:trPr>
          <w:trHeight w:val="961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24106624" w:rsidR="009D7F2A" w:rsidRPr="00CD68E8" w:rsidRDefault="00D572C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47931198" w14:textId="77777777" w:rsidR="00C737A4" w:rsidRDefault="00C737A4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 w14:textId="7016C570" w:rsidR="009D7F2A" w:rsidRPr="00CD68E8" w:rsidRDefault="00961730" w:rsidP="000710F9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CD7773F" w:rsidR="00703551" w:rsidRPr="00703551" w:rsidRDefault="008C066A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物理实验绪论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10699F4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B1D8" w14:textId="7130B205" w:rsidR="008C066A" w:rsidRPr="000710F9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P16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p17:  6:(4)</w:t>
            </w:r>
            <w:r w:rsidR="000710F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,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Pr="000710F9">
              <w:rPr>
                <w:rFonts w:ascii="Cambria Math" w:eastAsia="楷体" w:hAnsi="Cambria Math" w:cs="Cambria Math"/>
                <w:kern w:val="0"/>
                <w:sz w:val="21"/>
                <w:szCs w:val="21"/>
                <w:lang w:eastAsia="zh-CN"/>
              </w:rPr>
              <w:t>③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;</w:t>
            </w:r>
          </w:p>
          <w:p w14:paraId="274607CD" w14:textId="4AA35C5D" w:rsidR="00F4412C" w:rsidRPr="00F4412C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P18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</w:tr>
      <w:tr w:rsidR="008D0B7B" w14:paraId="0372CC72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2BEAD3C7" w:rsidR="008D0B7B" w:rsidRPr="00CD68E8" w:rsidRDefault="00D572C8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1DE637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金属丝杨氏弹性模量的测定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2D4ADCA0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592FD57" w:rsidR="008D0B7B" w:rsidRPr="00CD68E8" w:rsidRDefault="00D572C8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B99987B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扭摆法测定物体转动惯量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564FAD3A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0021A8DA" w:rsidR="008D0B7B" w:rsidRPr="00CD68E8" w:rsidRDefault="00D572C8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E7B6387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</w:rPr>
              <w:t>电表的改装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79CA456E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53A47C68" w:rsidR="008D0B7B" w:rsidRPr="00CD68E8" w:rsidRDefault="00D572C8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EA5F86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</w:rPr>
              <w:t>示波器的使用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FB78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B21ED5F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5BD424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115046F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77777777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C70CF" w14:textId="77777777" w:rsidR="00D838BF" w:rsidRDefault="00D838BF">
      <w:r>
        <w:separator/>
      </w:r>
    </w:p>
  </w:endnote>
  <w:endnote w:type="continuationSeparator" w:id="0">
    <w:p w14:paraId="2F060E56" w14:textId="77777777" w:rsidR="00D838BF" w:rsidRDefault="00D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A3964" w14:textId="77777777" w:rsidR="00D838BF" w:rsidRDefault="00D838BF">
      <w:r>
        <w:separator/>
      </w:r>
    </w:p>
  </w:footnote>
  <w:footnote w:type="continuationSeparator" w:id="0">
    <w:p w14:paraId="74813D94" w14:textId="77777777" w:rsidR="00D838BF" w:rsidRDefault="00D8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001A"/>
    <w:rsid w:val="000F3B7C"/>
    <w:rsid w:val="000F3F3A"/>
    <w:rsid w:val="000F5825"/>
    <w:rsid w:val="000F6F55"/>
    <w:rsid w:val="000F77FE"/>
    <w:rsid w:val="00103119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0C8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ED3"/>
    <w:rsid w:val="00280A20"/>
    <w:rsid w:val="00283A9D"/>
    <w:rsid w:val="00287142"/>
    <w:rsid w:val="002878C2"/>
    <w:rsid w:val="00290A4F"/>
    <w:rsid w:val="00290EB6"/>
    <w:rsid w:val="00293FF9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5B2D"/>
    <w:rsid w:val="00336376"/>
    <w:rsid w:val="00340792"/>
    <w:rsid w:val="00344C4C"/>
    <w:rsid w:val="00345D55"/>
    <w:rsid w:val="00345ED6"/>
    <w:rsid w:val="00346279"/>
    <w:rsid w:val="003475AA"/>
    <w:rsid w:val="00350091"/>
    <w:rsid w:val="0035187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ED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1266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526F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0D16"/>
    <w:rsid w:val="00941FD1"/>
    <w:rsid w:val="009441D0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286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107A"/>
    <w:rsid w:val="00BF7135"/>
    <w:rsid w:val="00C009D1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414F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572C8"/>
    <w:rsid w:val="00D60D3E"/>
    <w:rsid w:val="00D65223"/>
    <w:rsid w:val="00D7212C"/>
    <w:rsid w:val="00D7742D"/>
    <w:rsid w:val="00D77CB5"/>
    <w:rsid w:val="00D838BF"/>
    <w:rsid w:val="00D8521A"/>
    <w:rsid w:val="00D8659C"/>
    <w:rsid w:val="00D87174"/>
    <w:rsid w:val="00D87438"/>
    <w:rsid w:val="00D92235"/>
    <w:rsid w:val="00D93FA5"/>
    <w:rsid w:val="00DA24BF"/>
    <w:rsid w:val="00DA48B7"/>
    <w:rsid w:val="00DB194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34D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114</Words>
  <Characters>652</Characters>
  <Application>Microsoft Office Word</Application>
  <DocSecurity>0</DocSecurity>
  <Lines>5</Lines>
  <Paragraphs>1</Paragraphs>
  <ScaleCrop>false</ScaleCrop>
  <Company>CMT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4</cp:revision>
  <cp:lastPrinted>2015-03-18T03:45:00Z</cp:lastPrinted>
  <dcterms:created xsi:type="dcterms:W3CDTF">2024-09-12T01:50:00Z</dcterms:created>
  <dcterms:modified xsi:type="dcterms:W3CDTF">2024-09-22T19:34:00Z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