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6894" w:rsidRDefault="00D26894">
      <w:pPr>
        <w:snapToGrid w:val="0"/>
        <w:jc w:val="center"/>
        <w:rPr>
          <w:sz w:val="6"/>
          <w:szCs w:val="6"/>
        </w:rPr>
      </w:pPr>
    </w:p>
    <w:p w:rsidR="00D26894" w:rsidRDefault="00D26894">
      <w:pPr>
        <w:snapToGrid w:val="0"/>
        <w:jc w:val="center"/>
        <w:rPr>
          <w:sz w:val="6"/>
          <w:szCs w:val="6"/>
        </w:rPr>
      </w:pPr>
    </w:p>
    <w:p w:rsidR="00D26894" w:rsidRDefault="00A56C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26894" w:rsidRDefault="00D26894" w:rsidP="004D3529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D26894" w:rsidRDefault="00A56C12" w:rsidP="004D352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D24D92">
        <w:trPr>
          <w:trHeight w:val="571"/>
        </w:trPr>
        <w:tc>
          <w:tcPr>
            <w:tcW w:w="1418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D24D92" w:rsidRPr="00F80288" w:rsidRDefault="00D24D92" w:rsidP="00AA5F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80288"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  <w:t>21000</w:t>
            </w: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  <w:lang w:eastAsia="zh-CN"/>
              </w:rPr>
              <w:t>98</w:t>
            </w:r>
          </w:p>
        </w:tc>
        <w:tc>
          <w:tcPr>
            <w:tcW w:w="1134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D24D92" w:rsidRPr="00F80288" w:rsidRDefault="00D24D92" w:rsidP="00AA5F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</w:pP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排球2</w:t>
            </w:r>
          </w:p>
        </w:tc>
      </w:tr>
      <w:tr w:rsidR="00D24D92">
        <w:trPr>
          <w:trHeight w:val="571"/>
        </w:trPr>
        <w:tc>
          <w:tcPr>
            <w:tcW w:w="1418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D24D92" w:rsidRPr="00F80288" w:rsidRDefault="00D24D92" w:rsidP="00AA5F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8028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D24D92" w:rsidRPr="00F80288" w:rsidRDefault="00D24D92" w:rsidP="00AA5F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</w:pP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32</w:t>
            </w:r>
          </w:p>
        </w:tc>
      </w:tr>
      <w:tr w:rsidR="00D24D92">
        <w:trPr>
          <w:trHeight w:val="571"/>
        </w:trPr>
        <w:tc>
          <w:tcPr>
            <w:tcW w:w="1418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D24D92" w:rsidRPr="00F80288" w:rsidRDefault="00D24D92" w:rsidP="00AA5F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8028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高丽华</w:t>
            </w:r>
          </w:p>
        </w:tc>
        <w:tc>
          <w:tcPr>
            <w:tcW w:w="1134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D24D92" w:rsidRPr="00F80288" w:rsidRDefault="00D24D92" w:rsidP="00F8028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</w:pPr>
            <w:r w:rsidRPr="00F80288"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  <w:t>L</w:t>
            </w: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hgao</w:t>
            </w:r>
            <w:r w:rsidR="00684EB1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  <w:lang w:eastAsia="zh-CN"/>
              </w:rPr>
              <w:t>@</w:t>
            </w: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shmtu.edu.cn</w:t>
            </w:r>
          </w:p>
        </w:tc>
      </w:tr>
      <w:tr w:rsidR="00D24D92">
        <w:trPr>
          <w:trHeight w:val="571"/>
        </w:trPr>
        <w:tc>
          <w:tcPr>
            <w:tcW w:w="1418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D24D92" w:rsidRPr="00F80288" w:rsidRDefault="005E5F8E" w:rsidP="005E5F8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排球2选项班</w:t>
            </w:r>
          </w:p>
        </w:tc>
        <w:tc>
          <w:tcPr>
            <w:tcW w:w="1134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D24D92" w:rsidRPr="00F80288" w:rsidRDefault="00D24D92" w:rsidP="00F8028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</w:pP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南区排球</w:t>
            </w:r>
            <w:r w:rsidRPr="00F80288"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  <w:t>场</w:t>
            </w:r>
          </w:p>
        </w:tc>
      </w:tr>
      <w:tr w:rsidR="00D24D92">
        <w:trPr>
          <w:trHeight w:val="571"/>
        </w:trPr>
        <w:tc>
          <w:tcPr>
            <w:tcW w:w="1418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24D92" w:rsidRPr="00F80288" w:rsidRDefault="00D24D92" w:rsidP="00456B5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</w:pPr>
            <w:r w:rsidRPr="00F80288"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  <w:t xml:space="preserve">时间 : </w:t>
            </w: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 xml:space="preserve">周五 3、4节   </w:t>
            </w:r>
            <w:r w:rsidR="005E5F8E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  <w:lang w:eastAsia="zh-CN"/>
              </w:rPr>
              <w:t>地点：</w:t>
            </w: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排球场</w:t>
            </w:r>
            <w:r w:rsidRPr="00F80288"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  <w:t xml:space="preserve"> 电话：</w:t>
            </w: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13917275265</w:t>
            </w:r>
          </w:p>
        </w:tc>
      </w:tr>
      <w:tr w:rsidR="00D24D92">
        <w:trPr>
          <w:trHeight w:val="571"/>
        </w:trPr>
        <w:tc>
          <w:tcPr>
            <w:tcW w:w="1418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24D92" w:rsidRPr="00F80288" w:rsidRDefault="00D24D92" w:rsidP="00F8028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</w:pP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林恬、汪</w:t>
            </w:r>
            <w:r w:rsid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洪波</w:t>
            </w: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.《新编高校体育与健康教程》.航空工业出版社，2013年5月</w:t>
            </w:r>
          </w:p>
        </w:tc>
      </w:tr>
      <w:tr w:rsidR="00D24D92">
        <w:trPr>
          <w:trHeight w:val="571"/>
        </w:trPr>
        <w:tc>
          <w:tcPr>
            <w:tcW w:w="1418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24D92" w:rsidRPr="004D3529" w:rsidRDefault="00F80288" w:rsidP="00F8028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</w:pPr>
            <w:r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李志伟、陈少俊、董利钦</w:t>
            </w:r>
            <w:r w:rsidR="00D24D92"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.《新编高校体育与健康教程》.北京体育大学出版社，2010年8月出版</w:t>
            </w:r>
          </w:p>
          <w:p w:rsidR="004D3529" w:rsidRPr="004D3529" w:rsidRDefault="004D3529" w:rsidP="00F8028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</w:pPr>
            <w:r w:rsidRPr="004D3529"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  <w:t>孙麒麟</w:t>
            </w:r>
            <w:r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、</w:t>
            </w:r>
            <w:r w:rsidRPr="004D3529"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  <w:t>顾圣益</w:t>
            </w:r>
            <w:r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.</w:t>
            </w:r>
            <w:r w:rsidRPr="004D3529"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  <w:t>《体育与健康教程》（第4版）大连理工大学出版社</w:t>
            </w:r>
            <w:r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，</w:t>
            </w:r>
            <w:r w:rsidRPr="004D3529"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  <w:t xml:space="preserve"> 2008年版</w:t>
            </w:r>
          </w:p>
          <w:p w:rsidR="004D3529" w:rsidRPr="004D3529" w:rsidRDefault="004D3529" w:rsidP="00F8028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  <w:lang w:eastAsia="zh-CN"/>
              </w:rPr>
            </w:pPr>
            <w:r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袁建国主编</w:t>
            </w:r>
            <w:r w:rsidRPr="004D3529"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  <w:t>.</w:t>
            </w:r>
            <w:r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《大学体育与健康教育教程》.西安交通大学出版社，</w:t>
            </w:r>
            <w:r w:rsidRPr="004D3529"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  <w:t>2014</w:t>
            </w:r>
            <w:r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年版</w:t>
            </w:r>
          </w:p>
        </w:tc>
      </w:tr>
    </w:tbl>
    <w:p w:rsidR="00D26894" w:rsidRDefault="00D2689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26894" w:rsidRDefault="00A56C12" w:rsidP="004D352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D268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894" w:rsidRDefault="00A56C1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894" w:rsidRDefault="00A56C1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894" w:rsidRDefault="00A56C1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894" w:rsidRDefault="00A56C1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E60D0" w:rsidTr="009E5C3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1、教学分班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2、介绍学习内容及考核标准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3、课堂常规及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排球</w:t>
            </w: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运动概述。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5E60D0" w:rsidTr="009E5C3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1、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球性练习；</w:t>
            </w:r>
          </w:p>
          <w:p w:rsidR="005E60D0" w:rsidRPr="00A654A1" w:rsidRDefault="005E60D0" w:rsidP="00AA5F41">
            <w:pPr>
              <w:spacing w:line="240" w:lineRule="exact"/>
              <w:jc w:val="both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2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、学习双手垫球；</w:t>
            </w:r>
          </w:p>
          <w:p w:rsidR="005E60D0" w:rsidRPr="00A654A1" w:rsidRDefault="005E60D0" w:rsidP="00AA5F41">
            <w:pPr>
              <w:spacing w:line="240" w:lineRule="exact"/>
              <w:jc w:val="both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3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、800米练习跑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684EB1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5E60D0" w:rsidTr="009E5C3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1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、复习双手垫球；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2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、学习侧身双手垫球；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3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、</w:t>
            </w: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力量练习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684EB1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5E60D0" w:rsidTr="009E5C3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1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、复习双手、侧身垫球；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2、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体质健康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测试部分项目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684EB1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5E60D0" w:rsidTr="009E5C3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1、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复习双手、侧身垫球；</w:t>
            </w:r>
          </w:p>
          <w:p w:rsidR="005E60D0" w:rsidRPr="00A654A1" w:rsidRDefault="005E60D0" w:rsidP="00AA5F41">
            <w:pPr>
              <w:spacing w:line="240" w:lineRule="exact"/>
              <w:jc w:val="both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2、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学习双手传球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；</w:t>
            </w:r>
          </w:p>
          <w:p w:rsidR="005E60D0" w:rsidRPr="00A654A1" w:rsidRDefault="005E60D0" w:rsidP="00AA5F41">
            <w:pPr>
              <w:spacing w:line="240" w:lineRule="exact"/>
              <w:jc w:val="both"/>
              <w:rPr>
                <w:rFonts w:asciiTheme="minorEastAsia" w:eastAsiaTheme="minorEastAsia" w:hAnsiTheme="minorEastAsia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3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、力量练习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684EB1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5E60D0" w:rsidTr="009E5C3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1、复习双手、侧身垫球；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2、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复习双手传球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3、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耐力素质练习。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684EB1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5E60D0" w:rsidTr="009E5C3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1、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复习双手传球</w:t>
            </w: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;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2、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自垫比赛</w:t>
            </w: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;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3、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耐力素质考查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684EB1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5E60D0" w:rsidTr="009E5C3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1、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自垫练习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2、自垫考核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3、</w:t>
            </w: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力量素质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考</w:t>
            </w:r>
            <w:r w:rsidR="000E5D15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 xml:space="preserve">  </w:t>
            </w:r>
            <w:r w:rsidRPr="00A654A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5E60D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1、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学习下手发球；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2、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复习双手传球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3、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速度素质练习。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684EB1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5E60D0" w:rsidTr="009E5C3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1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复习下手发球技术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2、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复习双手传球</w:t>
            </w: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3、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耐力素质。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684EB1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5E60D0" w:rsidTr="009E5C3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1、</w:t>
            </w: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复习双手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传球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2、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传、垫球结合练习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；</w:t>
            </w:r>
          </w:p>
          <w:p w:rsidR="005E60D0" w:rsidRPr="00A654A1" w:rsidRDefault="005E60D0" w:rsidP="00AA5F41">
            <w:pPr>
              <w:spacing w:line="240" w:lineRule="exact"/>
              <w:jc w:val="both"/>
              <w:rPr>
                <w:rFonts w:asciiTheme="minorEastAsia" w:eastAsiaTheme="minorEastAsia" w:hAnsiTheme="minorEastAsia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3、</w:t>
            </w: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速度素质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684EB1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5E60D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1、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复习下手发球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2、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复习双手传球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；</w:t>
            </w:r>
          </w:p>
          <w:p w:rsidR="005E60D0" w:rsidRPr="00A654A1" w:rsidRDefault="005E60D0" w:rsidP="00AA5F41">
            <w:pPr>
              <w:spacing w:line="240" w:lineRule="exact"/>
              <w:jc w:val="both"/>
              <w:rPr>
                <w:rFonts w:asciiTheme="minorEastAsia" w:eastAsiaTheme="minorEastAsia" w:hAnsiTheme="minorEastAsia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3、</w:t>
            </w: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体质健康测试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684EB1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5E60D0" w:rsidTr="00C721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宋体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/>
                <w:kern w:val="1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1、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复习双手传球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2、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柔韧素质</w:t>
            </w: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练习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684EB1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5E60D0" w:rsidTr="00C721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宋体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/>
                <w:kern w:val="1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1、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复习双手传球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；</w:t>
            </w:r>
          </w:p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2、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双手传球考核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684EB1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5E60D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宋体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/>
                <w:kern w:val="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  <w:t>1</w:t>
            </w: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、双手传球考核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考</w:t>
            </w:r>
            <w:r w:rsidR="000E5D15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 xml:space="preserve">  </w:t>
            </w:r>
            <w:r w:rsidRPr="00A654A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  <w:tr w:rsidR="005E60D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宋体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/>
                <w:kern w:val="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1、机动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补缺补差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60D0" w:rsidRPr="00A654A1" w:rsidRDefault="005E60D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课外锻炼与复习</w:t>
            </w:r>
          </w:p>
        </w:tc>
      </w:tr>
    </w:tbl>
    <w:p w:rsidR="00D26894" w:rsidRDefault="00D2689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26894" w:rsidRDefault="00A56C12" w:rsidP="004D3529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D26894">
        <w:tc>
          <w:tcPr>
            <w:tcW w:w="1809" w:type="dxa"/>
            <w:shd w:val="clear" w:color="auto" w:fill="auto"/>
          </w:tcPr>
          <w:p w:rsidR="00D26894" w:rsidRDefault="00684EB1" w:rsidP="004D3529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总评构成（</w:t>
            </w:r>
            <w:r>
              <w:rPr>
                <w:rFonts w:ascii="宋体" w:hAnsi="宋体" w:hint="eastAsia"/>
                <w:bCs/>
                <w:sz w:val="20"/>
              </w:rPr>
              <w:t>4</w:t>
            </w:r>
            <w:r>
              <w:rPr>
                <w:rFonts w:ascii="宋体" w:hAnsi="宋体" w:hint="eastAsia"/>
                <w:bCs/>
                <w:sz w:val="20"/>
              </w:rPr>
              <w:t>个</w:t>
            </w: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26894" w:rsidRDefault="00A56C12" w:rsidP="004D35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D26894" w:rsidRDefault="00A56C12" w:rsidP="004D35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E60D0" w:rsidTr="006D3C9C">
        <w:tc>
          <w:tcPr>
            <w:tcW w:w="1809" w:type="dxa"/>
            <w:shd w:val="clear" w:color="auto" w:fill="auto"/>
          </w:tcPr>
          <w:p w:rsidR="005E60D0" w:rsidRPr="00607F7F" w:rsidRDefault="005E60D0" w:rsidP="004D352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E60D0" w:rsidRPr="00684EB1" w:rsidRDefault="00684EB1" w:rsidP="00684EB1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684EB1">
              <w:rPr>
                <w:rFonts w:asciiTheme="minorEastAsia" w:eastAsiaTheme="minorEastAsia" w:hAnsiTheme="minorEastAsia" w:hint="eastAsia"/>
                <w:sz w:val="20"/>
              </w:rPr>
              <w:t>排球</w:t>
            </w:r>
            <w:r w:rsidR="005E60D0" w:rsidRPr="00684EB1">
              <w:rPr>
                <w:rFonts w:asciiTheme="minorEastAsia" w:eastAsiaTheme="minorEastAsia" w:hAnsiTheme="minorEastAsia"/>
                <w:sz w:val="20"/>
              </w:rPr>
              <w:t>专项考核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（定量和定性评价相结合）</w:t>
            </w:r>
          </w:p>
        </w:tc>
        <w:tc>
          <w:tcPr>
            <w:tcW w:w="2127" w:type="dxa"/>
            <w:shd w:val="clear" w:color="auto" w:fill="auto"/>
          </w:tcPr>
          <w:p w:rsidR="005E60D0" w:rsidRPr="00607F7F" w:rsidRDefault="005E60D0" w:rsidP="004D352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40%</w:t>
            </w:r>
          </w:p>
        </w:tc>
      </w:tr>
      <w:tr w:rsidR="00684EB1" w:rsidTr="006D3C9C">
        <w:tc>
          <w:tcPr>
            <w:tcW w:w="1809" w:type="dxa"/>
            <w:shd w:val="clear" w:color="auto" w:fill="auto"/>
          </w:tcPr>
          <w:p w:rsidR="00684EB1" w:rsidRPr="00607F7F" w:rsidRDefault="00684EB1" w:rsidP="004D352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84EB1" w:rsidRPr="00684EB1" w:rsidRDefault="00684EB1" w:rsidP="00684EB1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684EB1">
              <w:rPr>
                <w:rFonts w:asciiTheme="minorEastAsia" w:eastAsiaTheme="minorEastAsia" w:hAnsiTheme="minorEastAsia" w:hint="eastAsia"/>
                <w:sz w:val="20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684EB1" w:rsidRPr="00607F7F" w:rsidRDefault="00684EB1" w:rsidP="004D352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0%</w:t>
            </w:r>
          </w:p>
        </w:tc>
      </w:tr>
      <w:tr w:rsidR="00684EB1" w:rsidTr="006D3C9C">
        <w:tc>
          <w:tcPr>
            <w:tcW w:w="1809" w:type="dxa"/>
            <w:shd w:val="clear" w:color="auto" w:fill="auto"/>
          </w:tcPr>
          <w:p w:rsidR="00684EB1" w:rsidRPr="00607F7F" w:rsidRDefault="00684EB1" w:rsidP="004D352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84EB1" w:rsidRPr="00684EB1" w:rsidRDefault="00684EB1" w:rsidP="00684EB1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684EB1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《国家学生体质健康标准》测试</w:t>
            </w:r>
            <w:r w:rsidRPr="00684EB1">
              <w:rPr>
                <w:rFonts w:asciiTheme="minorEastAsia" w:eastAsiaTheme="minorEastAsia" w:hAnsiTheme="minorEastAsia" w:hint="eastAsia"/>
                <w:sz w:val="20"/>
              </w:rPr>
              <w:t>评价</w:t>
            </w:r>
          </w:p>
        </w:tc>
        <w:tc>
          <w:tcPr>
            <w:tcW w:w="2127" w:type="dxa"/>
            <w:shd w:val="clear" w:color="auto" w:fill="auto"/>
          </w:tcPr>
          <w:p w:rsidR="00684EB1" w:rsidRPr="00607F7F" w:rsidRDefault="00684EB1" w:rsidP="004D35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0%</w:t>
            </w:r>
          </w:p>
        </w:tc>
      </w:tr>
      <w:tr w:rsidR="00684EB1" w:rsidTr="006D3C9C">
        <w:tc>
          <w:tcPr>
            <w:tcW w:w="1809" w:type="dxa"/>
            <w:shd w:val="clear" w:color="auto" w:fill="auto"/>
          </w:tcPr>
          <w:p w:rsidR="00684EB1" w:rsidRPr="00607F7F" w:rsidRDefault="00684EB1" w:rsidP="004D352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84EB1" w:rsidRPr="00684EB1" w:rsidRDefault="00684EB1" w:rsidP="00684EB1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684EB1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“运动世界校园”APP</w:t>
            </w:r>
            <w:r w:rsidRPr="00684EB1">
              <w:rPr>
                <w:rFonts w:asciiTheme="minorEastAsia" w:eastAsiaTheme="minorEastAsia" w:hAnsiTheme="minorEastAsia" w:hint="eastAsia"/>
                <w:bCs/>
                <w:sz w:val="20"/>
              </w:rPr>
              <w:t>完成评价</w:t>
            </w:r>
          </w:p>
        </w:tc>
        <w:tc>
          <w:tcPr>
            <w:tcW w:w="2127" w:type="dxa"/>
            <w:shd w:val="clear" w:color="auto" w:fill="auto"/>
          </w:tcPr>
          <w:p w:rsidR="00684EB1" w:rsidRPr="00607F7F" w:rsidRDefault="00684EB1" w:rsidP="004D35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0%</w:t>
            </w:r>
          </w:p>
        </w:tc>
      </w:tr>
    </w:tbl>
    <w:p w:rsidR="00D26894" w:rsidRDefault="00A56C12" w:rsidP="004D352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D26894" w:rsidRDefault="00A56C12" w:rsidP="004D352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D26894" w:rsidRDefault="00A56C12" w:rsidP="004D352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D26894" w:rsidRDefault="00D26894" w:rsidP="004D352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26894" w:rsidRDefault="00A56C12" w:rsidP="00C63A5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1282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高丽华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E5F8E" w:rsidRPr="005E5F8E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41806" cy="342900"/>
            <wp:effectExtent l="0" t="0" r="0" b="0"/>
            <wp:docPr id="3" name="图片 3" descr="C:\Users\liubin\AppData\Local\Temp\WeChat Files\c93acb92fcffec4a351dc167050d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bin\AppData\Local\Temp\WeChat Files\c93acb92fcffec4a351dc167050d8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232" cy="38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4D352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4C010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2.9</w:t>
      </w:r>
    </w:p>
    <w:sectPr w:rsidR="00D26894" w:rsidSect="005E60D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134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2D4" w:rsidRDefault="009752D4" w:rsidP="00D26894">
      <w:r>
        <w:separator/>
      </w:r>
    </w:p>
  </w:endnote>
  <w:endnote w:type="continuationSeparator" w:id="1">
    <w:p w:rsidR="009752D4" w:rsidRDefault="009752D4" w:rsidP="00D26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94" w:rsidRDefault="00C63A5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56C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56C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26894" w:rsidRDefault="00A56C1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94" w:rsidRDefault="00A56C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C63A5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C63A5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E5D1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C63A5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26894" w:rsidRDefault="00A56C12" w:rsidP="004D3529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2D4" w:rsidRDefault="009752D4" w:rsidP="00D26894">
      <w:r>
        <w:separator/>
      </w:r>
    </w:p>
  </w:footnote>
  <w:footnote w:type="continuationSeparator" w:id="1">
    <w:p w:rsidR="009752D4" w:rsidRDefault="009752D4" w:rsidP="00D26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94" w:rsidRDefault="00A56C12" w:rsidP="004D3529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94" w:rsidRDefault="00C63A59" w:rsidP="004D3529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C63A5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D26894" w:rsidRDefault="00A56C1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343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D15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B5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10A"/>
    <w:rsid w:val="004C1D3E"/>
    <w:rsid w:val="004C7613"/>
    <w:rsid w:val="004D07ED"/>
    <w:rsid w:val="004D352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5F8E"/>
    <w:rsid w:val="005E60D0"/>
    <w:rsid w:val="005E7A88"/>
    <w:rsid w:val="005F0931"/>
    <w:rsid w:val="005F2CBF"/>
    <w:rsid w:val="006044A3"/>
    <w:rsid w:val="006123C8"/>
    <w:rsid w:val="00612823"/>
    <w:rsid w:val="006146E0"/>
    <w:rsid w:val="00614BE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EB1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2F4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2D4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6C12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5BF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A59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D92"/>
    <w:rsid w:val="00D26894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28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085"/>
    <w:rsid w:val="00FB4AE3"/>
    <w:rsid w:val="00FD313C"/>
    <w:rsid w:val="00FE0141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9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26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D26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D26894"/>
  </w:style>
  <w:style w:type="character" w:styleId="a6">
    <w:name w:val="Hyperlink"/>
    <w:rsid w:val="00D26894"/>
    <w:rPr>
      <w:color w:val="0000FF"/>
      <w:u w:val="single"/>
    </w:rPr>
  </w:style>
  <w:style w:type="table" w:styleId="a7">
    <w:name w:val="Table Grid"/>
    <w:basedOn w:val="a1"/>
    <w:qFormat/>
    <w:rsid w:val="00D2689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D2689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4D3529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4D3529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044AECA-E0B3-408D-8310-97E438ABBA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191</Words>
  <Characters>1091</Characters>
  <Application>Microsoft Office Word</Application>
  <DocSecurity>0</DocSecurity>
  <Lines>9</Lines>
  <Paragraphs>2</Paragraphs>
  <ScaleCrop>false</ScaleCrop>
  <Company>CMT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49</cp:revision>
  <cp:lastPrinted>2015-03-18T03:45:00Z</cp:lastPrinted>
  <dcterms:created xsi:type="dcterms:W3CDTF">2015-08-27T04:51:00Z</dcterms:created>
  <dcterms:modified xsi:type="dcterms:W3CDTF">2022-09-22T08:16:00Z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